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60" w:rsidRDefault="00574660" w:rsidP="004A392D">
      <w:pPr>
        <w:spacing w:before="18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noProof/>
          <w:sz w:val="24"/>
          <w:lang w:val="es-AR" w:eastAsia="es-AR"/>
        </w:rPr>
        <w:drawing>
          <wp:inline distT="0" distB="0" distL="0" distR="0">
            <wp:extent cx="5400392" cy="846499"/>
            <wp:effectExtent l="19050" t="0" r="0" b="0"/>
            <wp:docPr id="1" name="Imagen 1" descr="Escanea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near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84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2D" w:rsidRPr="00D74EBD" w:rsidRDefault="00AD4C47" w:rsidP="004A392D">
      <w:pPr>
        <w:spacing w:before="18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CLUB ATLETICO VÉ</w:t>
      </w:r>
      <w:r w:rsidR="004A392D">
        <w:rPr>
          <w:rFonts w:ascii="Arial" w:hAnsi="Arial" w:cs="Arial"/>
          <w:sz w:val="20"/>
          <w:szCs w:val="20"/>
          <w:u w:val="single"/>
        </w:rPr>
        <w:t>LEZ SARSFIELD</w:t>
      </w:r>
    </w:p>
    <w:p w:rsidR="007B0CE5" w:rsidRDefault="00033AC3" w:rsidP="004A392D">
      <w:pPr>
        <w:spacing w:before="18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COPA “</w:t>
      </w:r>
      <w:r w:rsidR="007B0CE5" w:rsidRPr="00D74EBD">
        <w:rPr>
          <w:rFonts w:ascii="Arial" w:hAnsi="Arial" w:cs="Arial"/>
          <w:sz w:val="20"/>
          <w:szCs w:val="20"/>
          <w:u w:val="single"/>
        </w:rPr>
        <w:t>NESTOR PELLEGRINI</w:t>
      </w:r>
      <w:r>
        <w:rPr>
          <w:rFonts w:ascii="Arial" w:hAnsi="Arial" w:cs="Arial"/>
          <w:sz w:val="20"/>
          <w:szCs w:val="20"/>
          <w:u w:val="single"/>
        </w:rPr>
        <w:t>”</w:t>
      </w:r>
    </w:p>
    <w:p w:rsidR="007B0CE5" w:rsidRPr="00D74EBD" w:rsidRDefault="00AD4C47" w:rsidP="007B0CE5">
      <w:pPr>
        <w:spacing w:before="180" w:after="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INVITACIÓ</w:t>
      </w:r>
      <w:r w:rsidR="007B0CE5" w:rsidRPr="00D74EBD">
        <w:rPr>
          <w:rFonts w:ascii="Arial" w:hAnsi="Arial" w:cs="Arial"/>
          <w:sz w:val="20"/>
          <w:szCs w:val="20"/>
          <w:u w:val="single"/>
        </w:rPr>
        <w:t>N</w:t>
      </w:r>
    </w:p>
    <w:p w:rsidR="007B0CE5" w:rsidRPr="00D74EBD" w:rsidRDefault="00AD4C47" w:rsidP="004A392D">
      <w:pPr>
        <w:spacing w:before="180" w:after="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El CLUB ATLÉTICO VÉ</w:t>
      </w:r>
      <w:r w:rsidR="007B0CE5" w:rsidRPr="00D74EBD">
        <w:rPr>
          <w:rFonts w:ascii="Arial" w:hAnsi="Arial" w:cs="Arial"/>
          <w:sz w:val="20"/>
          <w:szCs w:val="20"/>
        </w:rPr>
        <w:t>LEZ SARSFIELD organiz</w:t>
      </w:r>
      <w:r w:rsidR="004A392D">
        <w:rPr>
          <w:rFonts w:ascii="Arial" w:hAnsi="Arial" w:cs="Arial"/>
          <w:sz w:val="20"/>
          <w:szCs w:val="20"/>
        </w:rPr>
        <w:t xml:space="preserve">ará para </w:t>
      </w:r>
      <w:r w:rsidR="000B17F9">
        <w:rPr>
          <w:rFonts w:ascii="Arial" w:hAnsi="Arial" w:cs="Arial"/>
          <w:sz w:val="20"/>
          <w:szCs w:val="20"/>
        </w:rPr>
        <w:t>el</w:t>
      </w:r>
      <w:r w:rsidR="004A392D">
        <w:rPr>
          <w:rFonts w:ascii="Arial" w:hAnsi="Arial" w:cs="Arial"/>
          <w:sz w:val="20"/>
          <w:szCs w:val="20"/>
        </w:rPr>
        <w:t xml:space="preserve"> día 25 junio </w:t>
      </w:r>
      <w:r w:rsidR="000B17F9">
        <w:rPr>
          <w:rFonts w:ascii="Arial" w:hAnsi="Arial" w:cs="Arial"/>
          <w:sz w:val="20"/>
          <w:szCs w:val="20"/>
        </w:rPr>
        <w:t>del 2016 un T</w:t>
      </w:r>
      <w:r w:rsidR="00033AC3">
        <w:rPr>
          <w:rFonts w:ascii="Arial" w:hAnsi="Arial" w:cs="Arial"/>
          <w:sz w:val="20"/>
          <w:szCs w:val="20"/>
        </w:rPr>
        <w:t>orneo denominado "</w:t>
      </w:r>
      <w:r w:rsidR="007B0CE5" w:rsidRPr="00D74EBD">
        <w:rPr>
          <w:rFonts w:ascii="Arial" w:hAnsi="Arial" w:cs="Arial"/>
          <w:sz w:val="20"/>
          <w:szCs w:val="20"/>
        </w:rPr>
        <w:t>COPA PELLEGRINI". El m</w:t>
      </w:r>
      <w:r w:rsidR="00033AC3">
        <w:rPr>
          <w:rFonts w:ascii="Arial" w:hAnsi="Arial" w:cs="Arial"/>
          <w:sz w:val="20"/>
          <w:szCs w:val="20"/>
        </w:rPr>
        <w:t>ismo será dirigido a nadadores F</w:t>
      </w:r>
      <w:r w:rsidR="007B0CE5" w:rsidRPr="00D74EBD">
        <w:rPr>
          <w:rFonts w:ascii="Arial" w:hAnsi="Arial" w:cs="Arial"/>
          <w:sz w:val="20"/>
          <w:szCs w:val="20"/>
        </w:rPr>
        <w:t>ederados</w:t>
      </w:r>
      <w:r w:rsidR="005403D1" w:rsidRPr="00D74EBD">
        <w:rPr>
          <w:rFonts w:ascii="Arial" w:hAnsi="Arial" w:cs="Arial"/>
          <w:sz w:val="20"/>
          <w:szCs w:val="20"/>
        </w:rPr>
        <w:t xml:space="preserve"> y</w:t>
      </w:r>
      <w:r w:rsidR="007B0CE5" w:rsidRPr="00D74EBD">
        <w:rPr>
          <w:rFonts w:ascii="Arial" w:hAnsi="Arial" w:cs="Arial"/>
          <w:sz w:val="20"/>
          <w:szCs w:val="20"/>
        </w:rPr>
        <w:t xml:space="preserve"> realizado en el complejo acuático ubi</w:t>
      </w:r>
      <w:r w:rsidR="00033AC3">
        <w:rPr>
          <w:rFonts w:ascii="Arial" w:hAnsi="Arial" w:cs="Arial"/>
          <w:sz w:val="20"/>
          <w:szCs w:val="20"/>
        </w:rPr>
        <w:t>cado en el Polideportivo de la Institución, sito en</w:t>
      </w:r>
      <w:r w:rsidR="007B0CE5" w:rsidRPr="00D74EBD">
        <w:rPr>
          <w:rFonts w:ascii="Arial" w:hAnsi="Arial" w:cs="Arial"/>
          <w:sz w:val="20"/>
          <w:szCs w:val="20"/>
        </w:rPr>
        <w:t xml:space="preserve"> Av. Juan B. Justo 8900 de la Ciudad Autónoma de Buenos Aires  y  estará sujeto al siguiente reglamento</w:t>
      </w:r>
      <w:r w:rsidR="00033AC3">
        <w:rPr>
          <w:rFonts w:ascii="Arial" w:hAnsi="Arial" w:cs="Arial"/>
          <w:sz w:val="20"/>
          <w:szCs w:val="20"/>
        </w:rPr>
        <w:t>.</w:t>
      </w:r>
    </w:p>
    <w:p w:rsidR="004C2883" w:rsidRPr="00D74EBD" w:rsidRDefault="004C2883" w:rsidP="007B0CE5">
      <w:pPr>
        <w:pStyle w:val="Ttulo1"/>
        <w:tabs>
          <w:tab w:val="left" w:pos="0"/>
        </w:tabs>
        <w:spacing w:before="180" w:after="60"/>
        <w:rPr>
          <w:rFonts w:ascii="Arial" w:hAnsi="Arial" w:cs="Arial"/>
          <w:sz w:val="20"/>
          <w:szCs w:val="20"/>
        </w:rPr>
      </w:pPr>
      <w:r w:rsidRPr="00574660">
        <w:rPr>
          <w:rFonts w:ascii="Arial" w:hAnsi="Arial" w:cs="Arial"/>
          <w:i/>
          <w:sz w:val="20"/>
          <w:szCs w:val="20"/>
          <w:u w:val="single"/>
        </w:rPr>
        <w:t>Reglament</w:t>
      </w:r>
      <w:r w:rsidR="007B0CE5" w:rsidRPr="00574660">
        <w:rPr>
          <w:rFonts w:ascii="Arial" w:hAnsi="Arial" w:cs="Arial"/>
          <w:i/>
          <w:sz w:val="20"/>
          <w:szCs w:val="20"/>
          <w:u w:val="single"/>
        </w:rPr>
        <w:t>o</w:t>
      </w:r>
      <w:r w:rsidRPr="00D74EBD">
        <w:rPr>
          <w:rFonts w:ascii="Arial" w:hAnsi="Arial" w:cs="Arial"/>
          <w:sz w:val="20"/>
          <w:szCs w:val="20"/>
        </w:rPr>
        <w:t>: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color w:val="auto"/>
          <w:sz w:val="20"/>
          <w:szCs w:val="20"/>
        </w:rPr>
      </w:pPr>
      <w:r w:rsidRPr="00D74EBD">
        <w:rPr>
          <w:rFonts w:ascii="Arial" w:hAnsi="Arial" w:cs="Arial"/>
          <w:color w:val="auto"/>
          <w:sz w:val="20"/>
          <w:szCs w:val="20"/>
        </w:rPr>
        <w:t> </w:t>
      </w:r>
    </w:p>
    <w:p w:rsidR="004C2883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74EBD">
        <w:rPr>
          <w:rFonts w:ascii="Arial" w:hAnsi="Arial" w:cs="Arial"/>
          <w:color w:val="auto"/>
          <w:sz w:val="20"/>
          <w:szCs w:val="20"/>
        </w:rPr>
        <w:t>Podrán participar todos los nadadores que reglamentariamente se encuentren habilitados.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color w:val="auto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color w:val="auto"/>
          <w:sz w:val="20"/>
          <w:szCs w:val="20"/>
        </w:rPr>
        <w:t>Los nadadores podrán participar solamente en su</w:t>
      </w:r>
      <w:r w:rsidRPr="00D74EBD">
        <w:rPr>
          <w:rFonts w:ascii="Arial" w:hAnsi="Arial" w:cs="Arial"/>
          <w:sz w:val="20"/>
          <w:szCs w:val="20"/>
        </w:rPr>
        <w:t xml:space="preserve"> categoría. </w:t>
      </w:r>
    </w:p>
    <w:p w:rsidR="00A22D51" w:rsidRPr="00D74EBD" w:rsidRDefault="00A22D51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C2883" w:rsidRPr="00D74EBD" w:rsidRDefault="007A7035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La categoría mayor</w:t>
      </w:r>
      <w:r w:rsidRPr="00D74EBD">
        <w:rPr>
          <w:rFonts w:ascii="Arial" w:hAnsi="Arial" w:cs="Arial"/>
          <w:bCs/>
          <w:iCs/>
          <w:sz w:val="20"/>
          <w:szCs w:val="20"/>
        </w:rPr>
        <w:t xml:space="preserve"> será considerada ABSOLUTA - abierta a todas los nadadores de la categoría cadetes en adelante, sumarán puntos y </w:t>
      </w:r>
      <w:r w:rsidR="00A22D51" w:rsidRPr="00D74EBD">
        <w:rPr>
          <w:rFonts w:ascii="Arial" w:hAnsi="Arial" w:cs="Arial"/>
          <w:sz w:val="20"/>
          <w:szCs w:val="20"/>
        </w:rPr>
        <w:t>serán premiados</w:t>
      </w:r>
      <w:r w:rsidRPr="00D74EBD">
        <w:rPr>
          <w:rFonts w:ascii="Arial" w:hAnsi="Arial" w:cs="Arial"/>
          <w:sz w:val="20"/>
          <w:szCs w:val="20"/>
        </w:rPr>
        <w:t xml:space="preserve"> los tres mejores tiempos de la general de nadadores inscriptos, exceptuando infantiles y menores.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C2883" w:rsidRPr="00D74EBD" w:rsidRDefault="00033AC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Cada nadador podrá nadar un má</w:t>
      </w:r>
      <w:r w:rsidR="003B4E0F" w:rsidRPr="00D74EBD">
        <w:rPr>
          <w:rFonts w:ascii="Arial" w:hAnsi="Arial" w:cs="Arial"/>
          <w:sz w:val="20"/>
          <w:szCs w:val="20"/>
        </w:rPr>
        <w:t xml:space="preserve">ximo 3 (tres) pruebas </w:t>
      </w:r>
      <w:r w:rsidR="004C2883" w:rsidRPr="00D74EBD">
        <w:rPr>
          <w:rFonts w:ascii="Arial" w:hAnsi="Arial" w:cs="Arial"/>
          <w:sz w:val="20"/>
          <w:szCs w:val="20"/>
        </w:rPr>
        <w:t xml:space="preserve">individuales y </w:t>
      </w:r>
      <w:r w:rsidR="003B4E0F" w:rsidRPr="00D74EBD">
        <w:rPr>
          <w:rFonts w:ascii="Arial" w:hAnsi="Arial" w:cs="Arial"/>
          <w:sz w:val="20"/>
          <w:szCs w:val="20"/>
        </w:rPr>
        <w:t xml:space="preserve">1 (una) </w:t>
      </w:r>
      <w:r w:rsidR="004C2883" w:rsidRPr="00D74EBD">
        <w:rPr>
          <w:rFonts w:ascii="Arial" w:hAnsi="Arial" w:cs="Arial"/>
          <w:sz w:val="20"/>
          <w:szCs w:val="20"/>
        </w:rPr>
        <w:t>postas</w:t>
      </w:r>
      <w:r w:rsidR="009408C8" w:rsidRPr="00D74EBD">
        <w:rPr>
          <w:rFonts w:ascii="Arial" w:hAnsi="Arial" w:cs="Arial"/>
          <w:sz w:val="20"/>
          <w:szCs w:val="20"/>
        </w:rPr>
        <w:t xml:space="preserve"> durante toda la jornada</w:t>
      </w:r>
      <w:r w:rsidR="004C2883" w:rsidRPr="00D74EBD">
        <w:rPr>
          <w:rFonts w:ascii="Arial" w:hAnsi="Arial" w:cs="Arial"/>
          <w:sz w:val="20"/>
          <w:szCs w:val="20"/>
        </w:rPr>
        <w:t>.</w:t>
      </w:r>
      <w:r w:rsidR="003B4E0F" w:rsidRPr="00D74EBD">
        <w:rPr>
          <w:rFonts w:ascii="Arial" w:hAnsi="Arial" w:cs="Arial"/>
          <w:sz w:val="20"/>
          <w:szCs w:val="20"/>
        </w:rPr>
        <w:t xml:space="preserve"> Y los infantiles 2 (dos) pruebas individuales y 1 (una) posta</w:t>
      </w:r>
      <w:r>
        <w:rPr>
          <w:rFonts w:ascii="Arial" w:hAnsi="Arial" w:cs="Arial"/>
          <w:sz w:val="20"/>
          <w:szCs w:val="20"/>
        </w:rPr>
        <w:t>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77043B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Los equipos de relevos podrán estar integrad</w:t>
      </w:r>
      <w:r w:rsidR="00033AC3">
        <w:rPr>
          <w:rFonts w:ascii="Arial" w:hAnsi="Arial" w:cs="Arial"/>
          <w:sz w:val="20"/>
          <w:szCs w:val="20"/>
        </w:rPr>
        <w:t>os por nadadores de una categorí</w:t>
      </w:r>
      <w:r w:rsidRPr="00D74EBD">
        <w:rPr>
          <w:rFonts w:ascii="Arial" w:hAnsi="Arial" w:cs="Arial"/>
          <w:sz w:val="20"/>
          <w:szCs w:val="20"/>
        </w:rPr>
        <w:t>a inferior, con la sola limitación que uno de ellos pertenezca a la categoría de la prueba en disputa.</w:t>
      </w:r>
    </w:p>
    <w:p w:rsidR="0077043B" w:rsidRPr="00D74EBD" w:rsidRDefault="0077043B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77043B" w:rsidRPr="00D74EBD" w:rsidRDefault="00033AC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equipos de relevos deberá</w:t>
      </w:r>
      <w:r w:rsidR="007A7035" w:rsidRPr="00D74EBD">
        <w:rPr>
          <w:rFonts w:ascii="Arial" w:hAnsi="Arial" w:cs="Arial"/>
          <w:sz w:val="20"/>
          <w:szCs w:val="20"/>
        </w:rPr>
        <w:t>n</w:t>
      </w:r>
      <w:r w:rsidR="0077043B" w:rsidRPr="00D74EBD">
        <w:rPr>
          <w:rFonts w:ascii="Arial" w:hAnsi="Arial" w:cs="Arial"/>
          <w:sz w:val="20"/>
          <w:szCs w:val="20"/>
        </w:rPr>
        <w:t xml:space="preserve"> </w:t>
      </w:r>
      <w:r w:rsidR="007A7035" w:rsidRPr="00D74EBD">
        <w:rPr>
          <w:rFonts w:ascii="Arial" w:hAnsi="Arial" w:cs="Arial"/>
          <w:sz w:val="20"/>
          <w:szCs w:val="20"/>
        </w:rPr>
        <w:t>integrarse con</w:t>
      </w:r>
      <w:r w:rsidR="0077043B" w:rsidRPr="00D74EBD">
        <w:rPr>
          <w:rFonts w:ascii="Arial" w:hAnsi="Arial" w:cs="Arial"/>
          <w:sz w:val="20"/>
          <w:szCs w:val="20"/>
        </w:rPr>
        <w:t xml:space="preserve"> 2 </w:t>
      </w:r>
      <w:r w:rsidR="007A7035" w:rsidRPr="00D74EBD">
        <w:rPr>
          <w:rFonts w:ascii="Arial" w:hAnsi="Arial" w:cs="Arial"/>
          <w:sz w:val="20"/>
          <w:szCs w:val="20"/>
        </w:rPr>
        <w:t xml:space="preserve">(dos) </w:t>
      </w:r>
      <w:r w:rsidR="0077043B" w:rsidRPr="00D74EBD">
        <w:rPr>
          <w:rFonts w:ascii="Arial" w:hAnsi="Arial" w:cs="Arial"/>
          <w:sz w:val="20"/>
          <w:szCs w:val="20"/>
        </w:rPr>
        <w:t xml:space="preserve">varones y </w:t>
      </w:r>
      <w:r w:rsidR="007A7035" w:rsidRPr="00D74EBD">
        <w:rPr>
          <w:rFonts w:ascii="Arial" w:hAnsi="Arial" w:cs="Arial"/>
          <w:sz w:val="20"/>
          <w:szCs w:val="20"/>
        </w:rPr>
        <w:t xml:space="preserve">2 (dos) </w:t>
      </w:r>
      <w:r w:rsidR="0077043B" w:rsidRPr="00D74EBD">
        <w:rPr>
          <w:rFonts w:ascii="Arial" w:hAnsi="Arial" w:cs="Arial"/>
          <w:sz w:val="20"/>
          <w:szCs w:val="20"/>
        </w:rPr>
        <w:t xml:space="preserve"> mujeres.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 xml:space="preserve">Se premiará a los nadadores en pruebas individuales </w:t>
      </w:r>
      <w:r w:rsidR="00154F98">
        <w:rPr>
          <w:rFonts w:ascii="Arial" w:hAnsi="Arial" w:cs="Arial"/>
          <w:sz w:val="20"/>
          <w:szCs w:val="20"/>
        </w:rPr>
        <w:t xml:space="preserve"> por categoría (infantiles, menores, cadetes, juveniles y mayores) </w:t>
      </w:r>
      <w:r w:rsidRPr="00D74EBD">
        <w:rPr>
          <w:rFonts w:ascii="Arial" w:hAnsi="Arial" w:cs="Arial"/>
          <w:sz w:val="20"/>
          <w:szCs w:val="20"/>
        </w:rPr>
        <w:t>y de postas en el 1º, 2º y 3º lugar.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La premiación es por orden sin distinción de entidades afiliadas o no a FE.NA.B.A.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 xml:space="preserve">Se adjudicarán </w:t>
      </w:r>
      <w:r w:rsidR="004F3B06" w:rsidRPr="00D74EBD">
        <w:rPr>
          <w:rFonts w:ascii="Arial" w:hAnsi="Arial" w:cs="Arial"/>
          <w:sz w:val="20"/>
          <w:szCs w:val="20"/>
        </w:rPr>
        <w:t xml:space="preserve">18, 16, 14, 10, 9, 8, 7, 6, 4, 3, 2 y 1 </w:t>
      </w:r>
      <w:r w:rsidRPr="00D74EBD">
        <w:rPr>
          <w:rFonts w:ascii="Arial" w:hAnsi="Arial" w:cs="Arial"/>
          <w:sz w:val="20"/>
          <w:szCs w:val="20"/>
        </w:rPr>
        <w:t xml:space="preserve">puntos para el 1º-2º-3º-4º-5º-6º-7°-8°-9°-10°-11°-12° puesto respectivamente. 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4F3B06" w:rsidRPr="00D74EBD" w:rsidRDefault="004F3B06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Sumaran puntaje los 2 (dos) primeros nadadores de cada institución y l</w:t>
      </w:r>
      <w:r w:rsidR="004C2883" w:rsidRPr="00D74EBD">
        <w:rPr>
          <w:rFonts w:ascii="Arial" w:hAnsi="Arial" w:cs="Arial"/>
          <w:sz w:val="20"/>
          <w:szCs w:val="20"/>
        </w:rPr>
        <w:t xml:space="preserve">as postas llevarán puntaje doble, con un máximo de </w:t>
      </w:r>
      <w:r w:rsidRPr="00D74EBD">
        <w:rPr>
          <w:rFonts w:ascii="Arial" w:hAnsi="Arial" w:cs="Arial"/>
          <w:sz w:val="20"/>
          <w:szCs w:val="20"/>
        </w:rPr>
        <w:t xml:space="preserve">1 </w:t>
      </w:r>
      <w:r w:rsidR="004C2883" w:rsidRPr="00D74EBD">
        <w:rPr>
          <w:rFonts w:ascii="Arial" w:hAnsi="Arial" w:cs="Arial"/>
          <w:sz w:val="20"/>
          <w:szCs w:val="20"/>
        </w:rPr>
        <w:t xml:space="preserve"> </w:t>
      </w:r>
      <w:r w:rsidRPr="00D74EBD">
        <w:rPr>
          <w:rFonts w:ascii="Arial" w:hAnsi="Arial" w:cs="Arial"/>
          <w:sz w:val="20"/>
          <w:szCs w:val="20"/>
        </w:rPr>
        <w:t xml:space="preserve">(un) equipo  </w:t>
      </w:r>
      <w:r w:rsidR="004C2883" w:rsidRPr="00D74EBD">
        <w:rPr>
          <w:rFonts w:ascii="Arial" w:hAnsi="Arial" w:cs="Arial"/>
          <w:sz w:val="20"/>
          <w:szCs w:val="20"/>
        </w:rPr>
        <w:t>por institución</w:t>
      </w:r>
      <w:r w:rsidRPr="00D74EBD">
        <w:rPr>
          <w:rFonts w:ascii="Arial" w:hAnsi="Arial" w:cs="Arial"/>
          <w:sz w:val="20"/>
          <w:szCs w:val="20"/>
        </w:rPr>
        <w:t>.</w:t>
      </w:r>
    </w:p>
    <w:p w:rsidR="004F3B06" w:rsidRPr="00D74EBD" w:rsidRDefault="004F3B06" w:rsidP="007B0CE5">
      <w:pPr>
        <w:pStyle w:val="Prrafodelista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El club que obtenga mayor puntaje en la sumatoria de todas las categorías y sexo será el Campeón Absoluto de la Copa Pel</w:t>
      </w:r>
      <w:r w:rsidR="00A22D51" w:rsidRPr="00D74EBD">
        <w:rPr>
          <w:rFonts w:ascii="Arial" w:hAnsi="Arial" w:cs="Arial"/>
          <w:sz w:val="20"/>
          <w:szCs w:val="20"/>
        </w:rPr>
        <w:t>l</w:t>
      </w:r>
      <w:r w:rsidRPr="00D74EBD">
        <w:rPr>
          <w:rFonts w:ascii="Arial" w:hAnsi="Arial" w:cs="Arial"/>
          <w:sz w:val="20"/>
          <w:szCs w:val="20"/>
        </w:rPr>
        <w:t>egr</w:t>
      </w:r>
      <w:r w:rsidR="00A22D51" w:rsidRPr="00D74EBD">
        <w:rPr>
          <w:rFonts w:ascii="Arial" w:hAnsi="Arial" w:cs="Arial"/>
          <w:sz w:val="20"/>
          <w:szCs w:val="20"/>
        </w:rPr>
        <w:t>i</w:t>
      </w:r>
      <w:r w:rsidRPr="00D74EBD">
        <w:rPr>
          <w:rFonts w:ascii="Arial" w:hAnsi="Arial" w:cs="Arial"/>
          <w:sz w:val="20"/>
          <w:szCs w:val="20"/>
        </w:rPr>
        <w:t>ni.</w:t>
      </w:r>
    </w:p>
    <w:p w:rsidR="004C2883" w:rsidRPr="00D74EBD" w:rsidRDefault="004C2883" w:rsidP="007B0CE5">
      <w:pPr>
        <w:pStyle w:val="NormalWeb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Se premiará el 1º, 2º y 3º puesto de Clubes con mejor puntaje absoluto.</w:t>
      </w:r>
    </w:p>
    <w:p w:rsidR="004C2883" w:rsidRPr="00D74EBD" w:rsidRDefault="004C2883" w:rsidP="007B0CE5">
      <w:pPr>
        <w:pStyle w:val="NormalWeb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 xml:space="preserve">El valor de </w:t>
      </w:r>
      <w:r w:rsidR="004A392D">
        <w:rPr>
          <w:rFonts w:ascii="Arial" w:hAnsi="Arial" w:cs="Arial"/>
          <w:sz w:val="20"/>
          <w:szCs w:val="20"/>
        </w:rPr>
        <w:t>la Inscripción es de $200</w:t>
      </w:r>
      <w:r w:rsidRPr="00D74EBD">
        <w:rPr>
          <w:rFonts w:ascii="Arial" w:hAnsi="Arial" w:cs="Arial"/>
          <w:sz w:val="20"/>
          <w:szCs w:val="20"/>
        </w:rPr>
        <w:t>.- por nadador</w:t>
      </w:r>
      <w:r w:rsidR="00AD4C47">
        <w:rPr>
          <w:rFonts w:ascii="Arial" w:hAnsi="Arial" w:cs="Arial"/>
          <w:sz w:val="20"/>
          <w:szCs w:val="20"/>
        </w:rPr>
        <w:t>.</w:t>
      </w:r>
    </w:p>
    <w:p w:rsidR="004C2883" w:rsidRPr="00D74EBD" w:rsidRDefault="004C2883" w:rsidP="007B0CE5">
      <w:pPr>
        <w:pStyle w:val="NormalWeb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Las inscripciones deberán ser remitidas a la sed</w:t>
      </w:r>
      <w:r w:rsidR="004A392D">
        <w:rPr>
          <w:rFonts w:ascii="Arial" w:hAnsi="Arial" w:cs="Arial"/>
          <w:sz w:val="20"/>
          <w:szCs w:val="20"/>
        </w:rPr>
        <w:t xml:space="preserve">e de FE.NA.BA. </w:t>
      </w:r>
      <w:r w:rsidRPr="00D74EBD">
        <w:rPr>
          <w:rFonts w:ascii="Arial" w:hAnsi="Arial" w:cs="Arial"/>
          <w:sz w:val="20"/>
          <w:szCs w:val="20"/>
        </w:rPr>
        <w:t>por email </w:t>
      </w:r>
      <w:hyperlink r:id="rId6" w:history="1">
        <w:r w:rsidRPr="00D74EBD">
          <w:rPr>
            <w:rStyle w:val="Hipervnculo"/>
            <w:rFonts w:ascii="Arial" w:hAnsi="Arial" w:cs="Arial"/>
            <w:sz w:val="20"/>
            <w:szCs w:val="20"/>
          </w:rPr>
          <w:t>fenaba@yahoo.com.ar</w:t>
        </w:r>
      </w:hyperlink>
      <w:r w:rsidRPr="00D74EBD">
        <w:rPr>
          <w:rFonts w:ascii="Arial" w:hAnsi="Arial" w:cs="Arial"/>
          <w:sz w:val="20"/>
          <w:szCs w:val="20"/>
        </w:rPr>
        <w:t>,</w:t>
      </w:r>
      <w:r w:rsidR="004A392D">
        <w:rPr>
          <w:rFonts w:ascii="Arial" w:hAnsi="Arial" w:cs="Arial"/>
          <w:sz w:val="20"/>
          <w:szCs w:val="20"/>
        </w:rPr>
        <w:t xml:space="preserve"> y se recibirán hasta el día 22 de junio de 2016  hasta las 18</w:t>
      </w:r>
      <w:r w:rsidRPr="00D74EBD">
        <w:rPr>
          <w:rFonts w:ascii="Arial" w:hAnsi="Arial" w:cs="Arial"/>
          <w:sz w:val="20"/>
          <w:szCs w:val="20"/>
        </w:rPr>
        <w:t xml:space="preserve"> hs. NO SE ACEPTARAN INSCRIPCIONES FUERA DE TERMINO.</w:t>
      </w:r>
    </w:p>
    <w:p w:rsidR="004C2883" w:rsidRPr="00D74EBD" w:rsidRDefault="004C2883" w:rsidP="007B0CE5">
      <w:pPr>
        <w:pStyle w:val="NormalWeb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Las instituciones que no pertenezcan a FE.NA.BA. deberán estar autorizadas y sus tiempos certificados por la Federación correspondiente.</w:t>
      </w:r>
    </w:p>
    <w:p w:rsidR="004C2883" w:rsidRPr="00D74EBD" w:rsidRDefault="004C2883" w:rsidP="007B0CE5">
      <w:pPr>
        <w:pStyle w:val="NormalWeb"/>
        <w:rPr>
          <w:rFonts w:ascii="Arial" w:hAnsi="Arial" w:cs="Arial"/>
          <w:sz w:val="20"/>
          <w:szCs w:val="20"/>
        </w:rPr>
      </w:pPr>
    </w:p>
    <w:p w:rsidR="004C2883" w:rsidRPr="00D74EBD" w:rsidRDefault="004C2883" w:rsidP="007B0CE5">
      <w:pPr>
        <w:pStyle w:val="NormalWeb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D74EBD">
        <w:rPr>
          <w:rFonts w:ascii="Arial" w:hAnsi="Arial" w:cs="Arial"/>
          <w:sz w:val="20"/>
          <w:szCs w:val="20"/>
        </w:rPr>
        <w:t>Las ratificaciones se harán por exclusión y en la misma deberán presentar la integración de las postas</w:t>
      </w:r>
      <w:r w:rsidR="004A392D">
        <w:rPr>
          <w:rFonts w:ascii="Arial" w:hAnsi="Arial" w:cs="Arial"/>
          <w:sz w:val="20"/>
          <w:szCs w:val="20"/>
        </w:rPr>
        <w:t>, y se recibirán hasta el día 24 de junio de 2016hasta las 12hs.</w:t>
      </w:r>
    </w:p>
    <w:p w:rsidR="004C2883" w:rsidRPr="00D74EBD" w:rsidRDefault="004C2883" w:rsidP="007B0CE5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D74EBD" w:rsidRDefault="00D74EBD" w:rsidP="003B68CD">
      <w:pPr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82405C" w:rsidRPr="00574660" w:rsidRDefault="007B0CE5" w:rsidP="003B68CD">
      <w:pPr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/>
        </w:rPr>
      </w:pPr>
      <w:r w:rsidRPr="00574660"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eastAsia="ar-SA"/>
        </w:rPr>
        <w:t>PROGRAMA DE PRUEBAS</w:t>
      </w:r>
    </w:p>
    <w:p w:rsidR="00574660" w:rsidRDefault="004A392D" w:rsidP="003B68CD">
      <w:pPr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Ablande</w:t>
      </w:r>
      <w:r w:rsidR="0057466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15</w:t>
      </w:r>
      <w:r w:rsidR="0057466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,00 H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</w:t>
      </w:r>
      <w:r w:rsidR="00574660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p w:rsidR="004A392D" w:rsidRPr="00D74EBD" w:rsidRDefault="00574660" w:rsidP="003B68CD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Inicio del T</w:t>
      </w:r>
      <w:r w:rsidR="004A392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orneo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:</w:t>
      </w:r>
      <w:r w:rsidR="004A392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16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H</w:t>
      </w:r>
      <w:r w:rsidR="004A392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.</w:t>
      </w:r>
    </w:p>
    <w:tbl>
      <w:tblPr>
        <w:tblW w:w="785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477"/>
        <w:gridCol w:w="225"/>
        <w:gridCol w:w="992"/>
        <w:gridCol w:w="1963"/>
        <w:gridCol w:w="1200"/>
        <w:gridCol w:w="2000"/>
      </w:tblGrid>
      <w:tr w:rsidR="0077043B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PRUEBA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SEXO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43B" w:rsidRPr="00D74EBD" w:rsidRDefault="0077043B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CATEGORIA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Mariposa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Mariposa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Espalda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Espalda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Pecho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Pecho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Libres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100m Libres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Mariposa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Mariposa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Espalda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Espalda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Pecho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Pecho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Libres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Varones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50m Libres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Mujeres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0C2C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D74E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Infantiles a Mayores</w:t>
            </w:r>
          </w:p>
        </w:tc>
      </w:tr>
      <w:tr w:rsidR="004F3B06" w:rsidRPr="00D74EBD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D74EBD" w:rsidRDefault="004F3B06" w:rsidP="007704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4F3B06" w:rsidRPr="0077043B" w:rsidTr="004F3B06">
        <w:trPr>
          <w:trHeight w:val="30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7043B"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7043B">
              <w:rPr>
                <w:rFonts w:ascii="Calibri" w:eastAsia="Times New Roman" w:hAnsi="Calibri" w:cs="Times New Roman"/>
                <w:color w:val="000000"/>
                <w:lang w:eastAsia="es-ES"/>
              </w:rPr>
              <w:t>4x50 Libres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7043B">
              <w:rPr>
                <w:rFonts w:ascii="Calibri" w:eastAsia="Times New Roman" w:hAnsi="Calibri" w:cs="Times New Roman"/>
                <w:color w:val="000000"/>
                <w:lang w:eastAsia="es-ES"/>
              </w:rPr>
              <w:t>Mixta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06" w:rsidRPr="0077043B" w:rsidRDefault="004F3B06" w:rsidP="000C2C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7043B">
              <w:rPr>
                <w:rFonts w:ascii="Calibri" w:eastAsia="Times New Roman" w:hAnsi="Calibri" w:cs="Times New Roman"/>
                <w:color w:val="000000"/>
                <w:lang w:eastAsia="es-ES"/>
              </w:rPr>
              <w:t>Infantiles a Mayores</w:t>
            </w:r>
          </w:p>
        </w:tc>
      </w:tr>
    </w:tbl>
    <w:p w:rsidR="003B68CD" w:rsidRPr="00A22D51" w:rsidRDefault="003B68CD">
      <w:pPr>
        <w:rPr>
          <w:rFonts w:ascii="Verdana" w:hAnsi="Verdana"/>
          <w:sz w:val="24"/>
          <w:szCs w:val="24"/>
        </w:rPr>
      </w:pPr>
    </w:p>
    <w:sectPr w:rsidR="003B68CD" w:rsidRPr="00A22D51" w:rsidSect="00574660">
      <w:footnotePr>
        <w:pos w:val="beneathText"/>
      </w:footnotePr>
      <w:pgSz w:w="11905" w:h="16837"/>
      <w:pgMar w:top="567" w:right="170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560CD"/>
    <w:multiLevelType w:val="hybridMultilevel"/>
    <w:tmpl w:val="CFC0AD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8195D"/>
    <w:multiLevelType w:val="hybridMultilevel"/>
    <w:tmpl w:val="88C8E9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8330E"/>
    <w:multiLevelType w:val="hybridMultilevel"/>
    <w:tmpl w:val="08641F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20633"/>
    <w:multiLevelType w:val="hybridMultilevel"/>
    <w:tmpl w:val="28A6E7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66A58"/>
    <w:multiLevelType w:val="hybridMultilevel"/>
    <w:tmpl w:val="F3C0C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4C2883"/>
    <w:rsid w:val="00000D3C"/>
    <w:rsid w:val="0000368B"/>
    <w:rsid w:val="00003925"/>
    <w:rsid w:val="000100CB"/>
    <w:rsid w:val="00010220"/>
    <w:rsid w:val="000160A6"/>
    <w:rsid w:val="00020D0A"/>
    <w:rsid w:val="00033AC3"/>
    <w:rsid w:val="000432F6"/>
    <w:rsid w:val="0005391F"/>
    <w:rsid w:val="00053C25"/>
    <w:rsid w:val="00065BD2"/>
    <w:rsid w:val="000666A2"/>
    <w:rsid w:val="0007726B"/>
    <w:rsid w:val="000846D7"/>
    <w:rsid w:val="000873AF"/>
    <w:rsid w:val="00091255"/>
    <w:rsid w:val="00095A53"/>
    <w:rsid w:val="000A0414"/>
    <w:rsid w:val="000B1007"/>
    <w:rsid w:val="000B17F9"/>
    <w:rsid w:val="000C752E"/>
    <w:rsid w:val="000D6D0B"/>
    <w:rsid w:val="000F4B34"/>
    <w:rsid w:val="000F60D8"/>
    <w:rsid w:val="001032D0"/>
    <w:rsid w:val="00105056"/>
    <w:rsid w:val="001207A0"/>
    <w:rsid w:val="001222DF"/>
    <w:rsid w:val="00125221"/>
    <w:rsid w:val="00134983"/>
    <w:rsid w:val="00137D8B"/>
    <w:rsid w:val="00141CF8"/>
    <w:rsid w:val="001465D9"/>
    <w:rsid w:val="001518D8"/>
    <w:rsid w:val="00151CD2"/>
    <w:rsid w:val="001544E4"/>
    <w:rsid w:val="00154F98"/>
    <w:rsid w:val="00155B5C"/>
    <w:rsid w:val="0016094F"/>
    <w:rsid w:val="00161A8D"/>
    <w:rsid w:val="00162FBD"/>
    <w:rsid w:val="0016557D"/>
    <w:rsid w:val="0016799A"/>
    <w:rsid w:val="00183178"/>
    <w:rsid w:val="0018692C"/>
    <w:rsid w:val="00186FB2"/>
    <w:rsid w:val="00187513"/>
    <w:rsid w:val="00195214"/>
    <w:rsid w:val="001958A0"/>
    <w:rsid w:val="001960C2"/>
    <w:rsid w:val="001A2085"/>
    <w:rsid w:val="001B1F1A"/>
    <w:rsid w:val="001C0FF2"/>
    <w:rsid w:val="001C5ECC"/>
    <w:rsid w:val="001C75BE"/>
    <w:rsid w:val="001D0D9A"/>
    <w:rsid w:val="001D5F99"/>
    <w:rsid w:val="001E2DC0"/>
    <w:rsid w:val="001E4E00"/>
    <w:rsid w:val="001E6040"/>
    <w:rsid w:val="001F54E8"/>
    <w:rsid w:val="001F74CA"/>
    <w:rsid w:val="00204F88"/>
    <w:rsid w:val="0020612A"/>
    <w:rsid w:val="00211593"/>
    <w:rsid w:val="002118AF"/>
    <w:rsid w:val="0021777B"/>
    <w:rsid w:val="00230268"/>
    <w:rsid w:val="00236DCE"/>
    <w:rsid w:val="00246DD6"/>
    <w:rsid w:val="002576D0"/>
    <w:rsid w:val="00266C9A"/>
    <w:rsid w:val="00267C1D"/>
    <w:rsid w:val="00281085"/>
    <w:rsid w:val="00282409"/>
    <w:rsid w:val="00283177"/>
    <w:rsid w:val="00284174"/>
    <w:rsid w:val="00286B2C"/>
    <w:rsid w:val="002A4F5D"/>
    <w:rsid w:val="002A54D6"/>
    <w:rsid w:val="002A5F77"/>
    <w:rsid w:val="002B03B1"/>
    <w:rsid w:val="002C657F"/>
    <w:rsid w:val="002D0FDE"/>
    <w:rsid w:val="002E173D"/>
    <w:rsid w:val="002E4C50"/>
    <w:rsid w:val="002E72AA"/>
    <w:rsid w:val="002F4EC1"/>
    <w:rsid w:val="0030713F"/>
    <w:rsid w:val="003131D3"/>
    <w:rsid w:val="00313E61"/>
    <w:rsid w:val="003152FC"/>
    <w:rsid w:val="00317071"/>
    <w:rsid w:val="0032285E"/>
    <w:rsid w:val="00324315"/>
    <w:rsid w:val="00327F3C"/>
    <w:rsid w:val="00334A78"/>
    <w:rsid w:val="00343342"/>
    <w:rsid w:val="003521BB"/>
    <w:rsid w:val="00353A00"/>
    <w:rsid w:val="003565BB"/>
    <w:rsid w:val="00360C94"/>
    <w:rsid w:val="00366E47"/>
    <w:rsid w:val="00367950"/>
    <w:rsid w:val="00370F65"/>
    <w:rsid w:val="00392D4B"/>
    <w:rsid w:val="003A7EB6"/>
    <w:rsid w:val="003B302B"/>
    <w:rsid w:val="003B4E0F"/>
    <w:rsid w:val="003B68CD"/>
    <w:rsid w:val="003C1055"/>
    <w:rsid w:val="003D08D9"/>
    <w:rsid w:val="003D30E9"/>
    <w:rsid w:val="003E2290"/>
    <w:rsid w:val="003E3589"/>
    <w:rsid w:val="003E7EC2"/>
    <w:rsid w:val="003F6EE4"/>
    <w:rsid w:val="00401447"/>
    <w:rsid w:val="00402ABC"/>
    <w:rsid w:val="00406CE3"/>
    <w:rsid w:val="00420C13"/>
    <w:rsid w:val="00422006"/>
    <w:rsid w:val="00424D9F"/>
    <w:rsid w:val="00425F05"/>
    <w:rsid w:val="00430634"/>
    <w:rsid w:val="004426DA"/>
    <w:rsid w:val="00443A6D"/>
    <w:rsid w:val="00444FCB"/>
    <w:rsid w:val="00462194"/>
    <w:rsid w:val="00464284"/>
    <w:rsid w:val="00471307"/>
    <w:rsid w:val="00475075"/>
    <w:rsid w:val="00480E4D"/>
    <w:rsid w:val="00483600"/>
    <w:rsid w:val="00497375"/>
    <w:rsid w:val="004A17F4"/>
    <w:rsid w:val="004A392D"/>
    <w:rsid w:val="004B2EA4"/>
    <w:rsid w:val="004B354C"/>
    <w:rsid w:val="004B5BC3"/>
    <w:rsid w:val="004C126F"/>
    <w:rsid w:val="004C2883"/>
    <w:rsid w:val="004C3738"/>
    <w:rsid w:val="004D15C4"/>
    <w:rsid w:val="004D6C0F"/>
    <w:rsid w:val="004D6FF6"/>
    <w:rsid w:val="004E1EFD"/>
    <w:rsid w:val="004E2107"/>
    <w:rsid w:val="004E63F1"/>
    <w:rsid w:val="004F3B06"/>
    <w:rsid w:val="004F7F93"/>
    <w:rsid w:val="00501C20"/>
    <w:rsid w:val="00507BCB"/>
    <w:rsid w:val="0051481C"/>
    <w:rsid w:val="00517C25"/>
    <w:rsid w:val="00520EE3"/>
    <w:rsid w:val="00527CEA"/>
    <w:rsid w:val="00536B81"/>
    <w:rsid w:val="005403D1"/>
    <w:rsid w:val="00541D16"/>
    <w:rsid w:val="00545903"/>
    <w:rsid w:val="00550BDA"/>
    <w:rsid w:val="00551284"/>
    <w:rsid w:val="00554708"/>
    <w:rsid w:val="00573D8B"/>
    <w:rsid w:val="00574660"/>
    <w:rsid w:val="0057555C"/>
    <w:rsid w:val="0058098B"/>
    <w:rsid w:val="00583FA7"/>
    <w:rsid w:val="005A3176"/>
    <w:rsid w:val="005A5473"/>
    <w:rsid w:val="005B2158"/>
    <w:rsid w:val="005B60AB"/>
    <w:rsid w:val="005B6215"/>
    <w:rsid w:val="005C0108"/>
    <w:rsid w:val="005C468A"/>
    <w:rsid w:val="005C5FBD"/>
    <w:rsid w:val="005D18DB"/>
    <w:rsid w:val="005D54EC"/>
    <w:rsid w:val="005E0881"/>
    <w:rsid w:val="005E45B0"/>
    <w:rsid w:val="00605381"/>
    <w:rsid w:val="0061146E"/>
    <w:rsid w:val="006162A4"/>
    <w:rsid w:val="00622B5C"/>
    <w:rsid w:val="006377ED"/>
    <w:rsid w:val="00646AD2"/>
    <w:rsid w:val="00651771"/>
    <w:rsid w:val="006523C0"/>
    <w:rsid w:val="006529F2"/>
    <w:rsid w:val="0065491D"/>
    <w:rsid w:val="006572A7"/>
    <w:rsid w:val="00661F21"/>
    <w:rsid w:val="00663BA1"/>
    <w:rsid w:val="00665D5F"/>
    <w:rsid w:val="00665EFF"/>
    <w:rsid w:val="0067063F"/>
    <w:rsid w:val="00672C7F"/>
    <w:rsid w:val="00685A3D"/>
    <w:rsid w:val="00691318"/>
    <w:rsid w:val="006921B3"/>
    <w:rsid w:val="006B2251"/>
    <w:rsid w:val="006B661E"/>
    <w:rsid w:val="006B7265"/>
    <w:rsid w:val="006C3F9A"/>
    <w:rsid w:val="006D2126"/>
    <w:rsid w:val="006D29FD"/>
    <w:rsid w:val="006D5A57"/>
    <w:rsid w:val="006E4B83"/>
    <w:rsid w:val="006F46AC"/>
    <w:rsid w:val="006F6AE4"/>
    <w:rsid w:val="00701F58"/>
    <w:rsid w:val="00701FC1"/>
    <w:rsid w:val="007042E6"/>
    <w:rsid w:val="00705411"/>
    <w:rsid w:val="00711DFA"/>
    <w:rsid w:val="00711E1B"/>
    <w:rsid w:val="0071269F"/>
    <w:rsid w:val="007156C3"/>
    <w:rsid w:val="00717EBD"/>
    <w:rsid w:val="00725D4E"/>
    <w:rsid w:val="0073053F"/>
    <w:rsid w:val="00730D58"/>
    <w:rsid w:val="00731862"/>
    <w:rsid w:val="00733A8A"/>
    <w:rsid w:val="0074773A"/>
    <w:rsid w:val="0075074F"/>
    <w:rsid w:val="00751247"/>
    <w:rsid w:val="00760327"/>
    <w:rsid w:val="0077043B"/>
    <w:rsid w:val="0077092A"/>
    <w:rsid w:val="00777A1A"/>
    <w:rsid w:val="0078006D"/>
    <w:rsid w:val="007863E3"/>
    <w:rsid w:val="00795512"/>
    <w:rsid w:val="00796E74"/>
    <w:rsid w:val="00797091"/>
    <w:rsid w:val="007A5AD9"/>
    <w:rsid w:val="007A7035"/>
    <w:rsid w:val="007B0162"/>
    <w:rsid w:val="007B0CE5"/>
    <w:rsid w:val="007B16DE"/>
    <w:rsid w:val="007B28B7"/>
    <w:rsid w:val="007B4012"/>
    <w:rsid w:val="007D4C68"/>
    <w:rsid w:val="007F0E78"/>
    <w:rsid w:val="007F7328"/>
    <w:rsid w:val="0080635F"/>
    <w:rsid w:val="00806B97"/>
    <w:rsid w:val="00810685"/>
    <w:rsid w:val="00820AE3"/>
    <w:rsid w:val="0082405C"/>
    <w:rsid w:val="00826454"/>
    <w:rsid w:val="00830B7B"/>
    <w:rsid w:val="008343F6"/>
    <w:rsid w:val="008448B4"/>
    <w:rsid w:val="00845A7F"/>
    <w:rsid w:val="008473F4"/>
    <w:rsid w:val="008504AC"/>
    <w:rsid w:val="00857424"/>
    <w:rsid w:val="008607C4"/>
    <w:rsid w:val="0087026D"/>
    <w:rsid w:val="0088248A"/>
    <w:rsid w:val="00894B2F"/>
    <w:rsid w:val="008A1942"/>
    <w:rsid w:val="008A5856"/>
    <w:rsid w:val="008B1A37"/>
    <w:rsid w:val="008B760B"/>
    <w:rsid w:val="008D5AE8"/>
    <w:rsid w:val="008E1307"/>
    <w:rsid w:val="008F1B71"/>
    <w:rsid w:val="008F25BC"/>
    <w:rsid w:val="008F3538"/>
    <w:rsid w:val="009105A3"/>
    <w:rsid w:val="00927BB1"/>
    <w:rsid w:val="00931552"/>
    <w:rsid w:val="00936B8D"/>
    <w:rsid w:val="00937B83"/>
    <w:rsid w:val="00937BB3"/>
    <w:rsid w:val="009408C8"/>
    <w:rsid w:val="009437D2"/>
    <w:rsid w:val="0095531A"/>
    <w:rsid w:val="00955B36"/>
    <w:rsid w:val="00960235"/>
    <w:rsid w:val="0097170D"/>
    <w:rsid w:val="009821B8"/>
    <w:rsid w:val="009833B9"/>
    <w:rsid w:val="00987981"/>
    <w:rsid w:val="00991E9B"/>
    <w:rsid w:val="00994B91"/>
    <w:rsid w:val="00994F07"/>
    <w:rsid w:val="00996F4D"/>
    <w:rsid w:val="009A41C6"/>
    <w:rsid w:val="009A537A"/>
    <w:rsid w:val="009B08DC"/>
    <w:rsid w:val="009B0F2F"/>
    <w:rsid w:val="009B29DD"/>
    <w:rsid w:val="009B6C44"/>
    <w:rsid w:val="009C19B7"/>
    <w:rsid w:val="009C1BB1"/>
    <w:rsid w:val="009C74D2"/>
    <w:rsid w:val="009E0379"/>
    <w:rsid w:val="009E1846"/>
    <w:rsid w:val="009E4F21"/>
    <w:rsid w:val="00A136A0"/>
    <w:rsid w:val="00A224AB"/>
    <w:rsid w:val="00A22D51"/>
    <w:rsid w:val="00A43E7B"/>
    <w:rsid w:val="00A45129"/>
    <w:rsid w:val="00A719F8"/>
    <w:rsid w:val="00A800BC"/>
    <w:rsid w:val="00A868A5"/>
    <w:rsid w:val="00A90679"/>
    <w:rsid w:val="00A92875"/>
    <w:rsid w:val="00A95087"/>
    <w:rsid w:val="00A96678"/>
    <w:rsid w:val="00AA69F2"/>
    <w:rsid w:val="00AB0F4D"/>
    <w:rsid w:val="00AB294E"/>
    <w:rsid w:val="00AB3CFF"/>
    <w:rsid w:val="00AD3D9A"/>
    <w:rsid w:val="00AD4C47"/>
    <w:rsid w:val="00AD5E04"/>
    <w:rsid w:val="00AE17B6"/>
    <w:rsid w:val="00AE3FBC"/>
    <w:rsid w:val="00AE5E4C"/>
    <w:rsid w:val="00AE6B1D"/>
    <w:rsid w:val="00B248F0"/>
    <w:rsid w:val="00B266BA"/>
    <w:rsid w:val="00B33202"/>
    <w:rsid w:val="00B36102"/>
    <w:rsid w:val="00B371B0"/>
    <w:rsid w:val="00B449D4"/>
    <w:rsid w:val="00B46712"/>
    <w:rsid w:val="00B52C1F"/>
    <w:rsid w:val="00B56926"/>
    <w:rsid w:val="00B64360"/>
    <w:rsid w:val="00B70A48"/>
    <w:rsid w:val="00B80641"/>
    <w:rsid w:val="00B80D23"/>
    <w:rsid w:val="00B87C3F"/>
    <w:rsid w:val="00B97D86"/>
    <w:rsid w:val="00BA5664"/>
    <w:rsid w:val="00BC44E0"/>
    <w:rsid w:val="00BC467D"/>
    <w:rsid w:val="00BD1B6F"/>
    <w:rsid w:val="00BF0730"/>
    <w:rsid w:val="00C07BE3"/>
    <w:rsid w:val="00C17036"/>
    <w:rsid w:val="00C22E93"/>
    <w:rsid w:val="00C34D16"/>
    <w:rsid w:val="00C36F0F"/>
    <w:rsid w:val="00C42D06"/>
    <w:rsid w:val="00C46CE0"/>
    <w:rsid w:val="00C57146"/>
    <w:rsid w:val="00C63771"/>
    <w:rsid w:val="00C646D6"/>
    <w:rsid w:val="00C8406C"/>
    <w:rsid w:val="00CA2982"/>
    <w:rsid w:val="00CA6328"/>
    <w:rsid w:val="00CB29A2"/>
    <w:rsid w:val="00CB3F52"/>
    <w:rsid w:val="00CC48A1"/>
    <w:rsid w:val="00CC60BD"/>
    <w:rsid w:val="00CE0E73"/>
    <w:rsid w:val="00CE4487"/>
    <w:rsid w:val="00CF0C99"/>
    <w:rsid w:val="00CF3519"/>
    <w:rsid w:val="00CF40AF"/>
    <w:rsid w:val="00CF5866"/>
    <w:rsid w:val="00CF65C3"/>
    <w:rsid w:val="00CF7248"/>
    <w:rsid w:val="00CF7423"/>
    <w:rsid w:val="00D02508"/>
    <w:rsid w:val="00D11A08"/>
    <w:rsid w:val="00D2544B"/>
    <w:rsid w:val="00D30DEA"/>
    <w:rsid w:val="00D458C6"/>
    <w:rsid w:val="00D462FF"/>
    <w:rsid w:val="00D60A82"/>
    <w:rsid w:val="00D61C66"/>
    <w:rsid w:val="00D67933"/>
    <w:rsid w:val="00D72064"/>
    <w:rsid w:val="00D74EBD"/>
    <w:rsid w:val="00D75A5B"/>
    <w:rsid w:val="00D76140"/>
    <w:rsid w:val="00D761D4"/>
    <w:rsid w:val="00D970EC"/>
    <w:rsid w:val="00DA280E"/>
    <w:rsid w:val="00DB01EB"/>
    <w:rsid w:val="00DC0513"/>
    <w:rsid w:val="00DC1ECF"/>
    <w:rsid w:val="00DC2E78"/>
    <w:rsid w:val="00DC411C"/>
    <w:rsid w:val="00DC42C6"/>
    <w:rsid w:val="00DC5B2D"/>
    <w:rsid w:val="00DC7F66"/>
    <w:rsid w:val="00DD51E7"/>
    <w:rsid w:val="00DF0636"/>
    <w:rsid w:val="00DF3A6C"/>
    <w:rsid w:val="00E04723"/>
    <w:rsid w:val="00E05A0C"/>
    <w:rsid w:val="00E110C2"/>
    <w:rsid w:val="00E11914"/>
    <w:rsid w:val="00E310B6"/>
    <w:rsid w:val="00E35787"/>
    <w:rsid w:val="00E41B9E"/>
    <w:rsid w:val="00E42122"/>
    <w:rsid w:val="00E42398"/>
    <w:rsid w:val="00E43D8F"/>
    <w:rsid w:val="00E44446"/>
    <w:rsid w:val="00E46138"/>
    <w:rsid w:val="00E50588"/>
    <w:rsid w:val="00E66919"/>
    <w:rsid w:val="00E8384F"/>
    <w:rsid w:val="00E8713A"/>
    <w:rsid w:val="00E87179"/>
    <w:rsid w:val="00E87529"/>
    <w:rsid w:val="00E87747"/>
    <w:rsid w:val="00E90A32"/>
    <w:rsid w:val="00E946D8"/>
    <w:rsid w:val="00E94DD7"/>
    <w:rsid w:val="00E9523A"/>
    <w:rsid w:val="00EA048D"/>
    <w:rsid w:val="00EA5BE2"/>
    <w:rsid w:val="00EA5E1A"/>
    <w:rsid w:val="00EA7468"/>
    <w:rsid w:val="00EB68D5"/>
    <w:rsid w:val="00EC1404"/>
    <w:rsid w:val="00EC2E47"/>
    <w:rsid w:val="00EC43E3"/>
    <w:rsid w:val="00EC5EDC"/>
    <w:rsid w:val="00EC7DF7"/>
    <w:rsid w:val="00EE30F4"/>
    <w:rsid w:val="00EF02A1"/>
    <w:rsid w:val="00EF451C"/>
    <w:rsid w:val="00EF6FDE"/>
    <w:rsid w:val="00F066D9"/>
    <w:rsid w:val="00F15C84"/>
    <w:rsid w:val="00F21074"/>
    <w:rsid w:val="00F26D57"/>
    <w:rsid w:val="00F357D8"/>
    <w:rsid w:val="00F36EC6"/>
    <w:rsid w:val="00F37A9B"/>
    <w:rsid w:val="00F4233D"/>
    <w:rsid w:val="00F44676"/>
    <w:rsid w:val="00F466C1"/>
    <w:rsid w:val="00F4762B"/>
    <w:rsid w:val="00F562C7"/>
    <w:rsid w:val="00F60285"/>
    <w:rsid w:val="00F62FDC"/>
    <w:rsid w:val="00F66BE8"/>
    <w:rsid w:val="00F70F5D"/>
    <w:rsid w:val="00F7370F"/>
    <w:rsid w:val="00F85FE3"/>
    <w:rsid w:val="00F904CC"/>
    <w:rsid w:val="00FA4A0D"/>
    <w:rsid w:val="00FB50AE"/>
    <w:rsid w:val="00FD14AB"/>
    <w:rsid w:val="00FD5453"/>
    <w:rsid w:val="00FD629D"/>
    <w:rsid w:val="00FD7932"/>
    <w:rsid w:val="00FE2B85"/>
    <w:rsid w:val="00FE6532"/>
    <w:rsid w:val="00FF327D"/>
    <w:rsid w:val="00FF36FB"/>
    <w:rsid w:val="00FF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BD"/>
  </w:style>
  <w:style w:type="paragraph" w:styleId="Ttulo1">
    <w:name w:val="heading 1"/>
    <w:basedOn w:val="Normal"/>
    <w:next w:val="Textoindependiente"/>
    <w:link w:val="Ttulo1Car"/>
    <w:qFormat/>
    <w:rsid w:val="004C2883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288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Hipervnculo">
    <w:name w:val="Hyperlink"/>
    <w:basedOn w:val="Fuentedeprrafopredeter"/>
    <w:rsid w:val="004C2883"/>
    <w:rPr>
      <w:strike w:val="0"/>
      <w:dstrike w:val="0"/>
      <w:color w:val="0000FF"/>
      <w:u w:val="none"/>
    </w:rPr>
  </w:style>
  <w:style w:type="character" w:styleId="Textoennegrita">
    <w:name w:val="Strong"/>
    <w:basedOn w:val="Fuentedeprrafopredeter"/>
    <w:qFormat/>
    <w:rsid w:val="004C2883"/>
    <w:rPr>
      <w:b/>
      <w:bCs/>
    </w:rPr>
  </w:style>
  <w:style w:type="paragraph" w:styleId="NormalWeb">
    <w:name w:val="Normal (Web)"/>
    <w:basedOn w:val="Normal"/>
    <w:rsid w:val="004C2883"/>
    <w:pPr>
      <w:suppressAutoHyphens/>
      <w:spacing w:after="0" w:line="240" w:lineRule="auto"/>
    </w:pPr>
    <w:rPr>
      <w:rFonts w:ascii="Verdana" w:eastAsia="Times New Roman" w:hAnsi="Verdana" w:cs="Times New Roman"/>
      <w:color w:val="000000"/>
      <w:sz w:val="15"/>
      <w:szCs w:val="15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28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2883"/>
  </w:style>
  <w:style w:type="paragraph" w:styleId="Prrafodelista">
    <w:name w:val="List Paragraph"/>
    <w:basedOn w:val="Normal"/>
    <w:uiPriority w:val="34"/>
    <w:qFormat/>
    <w:rsid w:val="004C28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qFormat/>
    <w:rsid w:val="004C2883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C288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Hipervnculo">
    <w:name w:val="Hyperlink"/>
    <w:basedOn w:val="Fuentedeprrafopredeter"/>
    <w:rsid w:val="004C2883"/>
    <w:rPr>
      <w:strike w:val="0"/>
      <w:dstrike w:val="0"/>
      <w:color w:val="0000FF"/>
      <w:u w:val="none"/>
    </w:rPr>
  </w:style>
  <w:style w:type="character" w:styleId="Textoennegrita">
    <w:name w:val="Strong"/>
    <w:basedOn w:val="Fuentedeprrafopredeter"/>
    <w:qFormat/>
    <w:rsid w:val="004C2883"/>
    <w:rPr>
      <w:b/>
      <w:bCs/>
    </w:rPr>
  </w:style>
  <w:style w:type="paragraph" w:styleId="NormalWeb">
    <w:name w:val="Normal (Web)"/>
    <w:basedOn w:val="Normal"/>
    <w:rsid w:val="004C2883"/>
    <w:pPr>
      <w:suppressAutoHyphens/>
      <w:spacing w:after="0" w:line="240" w:lineRule="auto"/>
    </w:pPr>
    <w:rPr>
      <w:rFonts w:ascii="Verdana" w:eastAsia="Times New Roman" w:hAnsi="Verdana" w:cs="Times New Roman"/>
      <w:color w:val="000000"/>
      <w:sz w:val="15"/>
      <w:szCs w:val="15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C288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2883"/>
  </w:style>
  <w:style w:type="paragraph" w:styleId="Prrafodelista">
    <w:name w:val="List Paragraph"/>
    <w:basedOn w:val="Normal"/>
    <w:uiPriority w:val="34"/>
    <w:qFormat/>
    <w:rsid w:val="004C28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aba@yahoo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2</cp:revision>
  <dcterms:created xsi:type="dcterms:W3CDTF">2016-05-17T20:01:00Z</dcterms:created>
  <dcterms:modified xsi:type="dcterms:W3CDTF">2016-05-17T20:01:00Z</dcterms:modified>
</cp:coreProperties>
</file>